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07" w:rsidRDefault="00667F07" w:rsidP="00667F07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احبائي الطلبة امتحان قصير .....تابعونا كل يوم امتحان من عشر فقرات .....بمستوى اسئلة الوزارة .....فقط افتح  الرابط على محرك لكن يفضل قوقل .................مع تمنياتي لكم بالنجاح والتوفيق....تابعونا  </w:t>
      </w:r>
    </w:p>
    <w:p w:rsidR="00667F07" w:rsidRDefault="00667F07">
      <w:pPr>
        <w:rPr>
          <w:rtl/>
        </w:rPr>
      </w:pPr>
    </w:p>
    <w:p w:rsidR="00211FA2" w:rsidRDefault="00211FA2" w:rsidP="00211FA2">
      <w:pPr>
        <w:rPr>
          <w:lang w:bidi="ar-JO"/>
        </w:rPr>
      </w:pPr>
      <w:r>
        <w:t>https://forms.gle/Zj5y94c4xKUSQaABA</w:t>
      </w:r>
    </w:p>
    <w:p w:rsidR="006743A9" w:rsidRDefault="006743A9" w:rsidP="00FC78B8">
      <w:bookmarkStart w:id="0" w:name="_GoBack"/>
      <w:bookmarkEnd w:id="0"/>
    </w:p>
    <w:p w:rsidR="00211FA2" w:rsidRDefault="00211FA2"/>
    <w:p w:rsidR="00667F07" w:rsidRDefault="00667F07">
      <w:r>
        <w:rPr>
          <w:rFonts w:hint="cs"/>
          <w:rtl/>
        </w:rPr>
        <w:t xml:space="preserve">الاستاذ ناصر </w:t>
      </w:r>
      <w:proofErr w:type="spellStart"/>
      <w:r>
        <w:rPr>
          <w:rFonts w:hint="cs"/>
          <w:rtl/>
        </w:rPr>
        <w:t>الذينات</w:t>
      </w:r>
      <w:proofErr w:type="spellEnd"/>
    </w:p>
    <w:sectPr w:rsidR="0066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1E"/>
    <w:rsid w:val="00211FA2"/>
    <w:rsid w:val="003B07F7"/>
    <w:rsid w:val="00526E1E"/>
    <w:rsid w:val="00667F07"/>
    <w:rsid w:val="006743A9"/>
    <w:rsid w:val="006F32E0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6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Qusai</dc:creator>
  <cp:lastModifiedBy>Qusai</cp:lastModifiedBy>
  <cp:revision>5</cp:revision>
  <dcterms:created xsi:type="dcterms:W3CDTF">2020-05-18T18:10:00Z</dcterms:created>
  <dcterms:modified xsi:type="dcterms:W3CDTF">2020-05-23T14:59:00Z</dcterms:modified>
</cp:coreProperties>
</file>